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  <w:bookmarkStart w:id="0" w:name="_GoBack"/>
      <w:bookmarkEnd w:id="0"/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2835"/>
        <w:gridCol w:w="2409"/>
        <w:gridCol w:w="1276"/>
      </w:tblGrid>
      <w:tr w:rsidR="00D30376" w:rsidRPr="008A45B4" w:rsidTr="00D30376">
        <w:trPr>
          <w:gridAfter w:val="1"/>
          <w:wAfter w:w="1276" w:type="dxa"/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D30376" w:rsidRPr="008A45B4" w:rsidTr="00D30376">
        <w:trPr>
          <w:gridAfter w:val="1"/>
          <w:wAfter w:w="1276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376" w:rsidRPr="008A45B4" w:rsidTr="00D30376">
        <w:trPr>
          <w:gridAfter w:val="1"/>
          <w:wAfter w:w="1276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376" w:rsidRPr="008A45B4" w:rsidTr="00D30376">
        <w:trPr>
          <w:gridAfter w:val="1"/>
          <w:wAfter w:w="1276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5969" w:rsidRPr="008A45B4" w:rsidTr="00D3037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</w:t>
      </w:r>
      <w:r w:rsidR="008A0AD7">
        <w:t>W</w:t>
      </w:r>
      <w:r>
        <w:t xml:space="preserve">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tabs>
          <w:tab w:val="left" w:pos="7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A0AD7" w:rsidRPr="008A0AD7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F3" w:rsidRDefault="00DC55F3">
      <w:r>
        <w:separator/>
      </w:r>
    </w:p>
  </w:endnote>
  <w:endnote w:type="continuationSeparator" w:id="0">
    <w:p w:rsidR="00DC55F3" w:rsidRDefault="00DC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F3" w:rsidRDefault="00DC55F3">
      <w:r>
        <w:separator/>
      </w:r>
    </w:p>
  </w:footnote>
  <w:footnote w:type="continuationSeparator" w:id="0">
    <w:p w:rsidR="00DC55F3" w:rsidRDefault="00DC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IS.261.</w:t>
    </w:r>
    <w:r w:rsidR="00A8499F">
      <w:rPr>
        <w:rFonts w:ascii="Arial" w:hAnsi="Arial" w:cs="Arial"/>
        <w:i/>
        <w:iCs/>
        <w:noProof/>
        <w:sz w:val="20"/>
        <w:szCs w:val="16"/>
      </w:rPr>
      <w:t>17</w:t>
    </w:r>
    <w:r w:rsidR="006B2D20">
      <w:rPr>
        <w:rFonts w:ascii="Arial" w:hAnsi="Arial" w:cs="Arial"/>
        <w:i/>
        <w:iCs/>
        <w:noProof/>
        <w:sz w:val="20"/>
        <w:szCs w:val="16"/>
      </w:rPr>
      <w:t>.2020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D30376">
      <w:rPr>
        <w:rFonts w:ascii="Arial" w:hAnsi="Arial" w:cs="Arial"/>
        <w:i/>
        <w:iCs/>
        <w:noProof/>
        <w:sz w:val="20"/>
        <w:szCs w:val="16"/>
      </w:rPr>
      <w:t>Załacznik Nr 7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0616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3F57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C3D1C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177D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65E8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D20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4A4F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65F0E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0AD7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499F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751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3BD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1C71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0376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C55F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03FF4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000F"/>
    <w:rsid w:val="00FA2786"/>
    <w:rsid w:val="00FA36A5"/>
    <w:rsid w:val="00FA5245"/>
    <w:rsid w:val="00FA6E93"/>
    <w:rsid w:val="00FA72F5"/>
    <w:rsid w:val="00FB16A2"/>
    <w:rsid w:val="00FB222D"/>
    <w:rsid w:val="00FB2E15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8D7D8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4</cp:revision>
  <cp:lastPrinted>2019-09-18T08:48:00Z</cp:lastPrinted>
  <dcterms:created xsi:type="dcterms:W3CDTF">2020-01-28T07:47:00Z</dcterms:created>
  <dcterms:modified xsi:type="dcterms:W3CDTF">2020-04-23T08:33:00Z</dcterms:modified>
</cp:coreProperties>
</file>